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91CA" w14:textId="693EBD4D" w:rsidR="00E33EF7" w:rsidRPr="009F0E92" w:rsidRDefault="00330256" w:rsidP="009F0E92">
      <w:pPr>
        <w:jc w:val="center"/>
        <w:rPr>
          <w:b/>
          <w:bCs/>
          <w:sz w:val="30"/>
          <w:szCs w:val="30"/>
        </w:rPr>
      </w:pPr>
      <w:r w:rsidRPr="009F0E92">
        <w:rPr>
          <w:b/>
          <w:bCs/>
          <w:sz w:val="30"/>
          <w:szCs w:val="30"/>
        </w:rPr>
        <w:t>Retirement Extension Letter Format</w:t>
      </w:r>
    </w:p>
    <w:p w14:paraId="1869DFAE" w14:textId="5C917C04" w:rsidR="005C249E" w:rsidRDefault="00A61A4E" w:rsidP="005C249E">
      <w:r>
        <w:t>From:</w:t>
      </w:r>
    </w:p>
    <w:p w14:paraId="544F9F5C" w14:textId="4CB54F36" w:rsidR="00A61A4E" w:rsidRDefault="00A61A4E" w:rsidP="005C249E">
      <w:proofErr w:type="spellStart"/>
      <w:r>
        <w:t>Amita</w:t>
      </w:r>
      <w:proofErr w:type="spellEnd"/>
      <w:r>
        <w:t xml:space="preserve"> </w:t>
      </w:r>
      <w:proofErr w:type="spellStart"/>
      <w:r>
        <w:t>Avasthi</w:t>
      </w:r>
      <w:proofErr w:type="spellEnd"/>
    </w:p>
    <w:p w14:paraId="62ACA2A8" w14:textId="0AF057BA" w:rsidR="00A61A4E" w:rsidRDefault="00A61A4E" w:rsidP="005C249E">
      <w:r>
        <w:t>HR Manager</w:t>
      </w:r>
    </w:p>
    <w:p w14:paraId="416220EF" w14:textId="557F31BC" w:rsidR="00A61A4E" w:rsidRDefault="00A61A4E" w:rsidP="005C249E">
      <w:r>
        <w:t xml:space="preserve">KYK </w:t>
      </w:r>
      <w:r w:rsidR="00F0737D">
        <w:t>Technologies Pvt. Ltd.</w:t>
      </w:r>
    </w:p>
    <w:p w14:paraId="14C31388" w14:textId="76D455A1" w:rsidR="00A61A4E" w:rsidRDefault="00A61A4E" w:rsidP="005C249E">
      <w:r>
        <w:t>New Delhi</w:t>
      </w:r>
    </w:p>
    <w:p w14:paraId="4AE601FD" w14:textId="66E11173" w:rsidR="00A61A4E" w:rsidRDefault="00A61A4E" w:rsidP="005C249E">
      <w:r>
        <w:t xml:space="preserve">Date: January </w:t>
      </w:r>
      <w:r w:rsidR="009F0E92">
        <w:t>1st</w:t>
      </w:r>
      <w:r>
        <w:t>, 2020</w:t>
      </w:r>
    </w:p>
    <w:p w14:paraId="552B9168" w14:textId="702AE594" w:rsidR="00A61A4E" w:rsidRDefault="00A61A4E" w:rsidP="005C249E">
      <w:r>
        <w:t>To,</w:t>
      </w:r>
    </w:p>
    <w:p w14:paraId="38B658F9" w14:textId="69163478" w:rsidR="00A61A4E" w:rsidRDefault="00A61A4E" w:rsidP="005C249E">
      <w:r>
        <w:t>Arjun Sharma</w:t>
      </w:r>
    </w:p>
    <w:p w14:paraId="13E7DB9A" w14:textId="59846AAA" w:rsidR="00A61A4E" w:rsidRDefault="00A61A4E" w:rsidP="005C249E">
      <w:r>
        <w:t>54, Karol Bagh</w:t>
      </w:r>
    </w:p>
    <w:p w14:paraId="47FCDC31" w14:textId="0D95BA22" w:rsidR="00A61A4E" w:rsidRDefault="00A61A4E" w:rsidP="005C249E">
      <w:r>
        <w:t>New Delhi</w:t>
      </w:r>
    </w:p>
    <w:p w14:paraId="44127162" w14:textId="11D8E4B3" w:rsidR="00A61A4E" w:rsidRDefault="00A61A4E" w:rsidP="005C249E">
      <w:r>
        <w:t>Dear Mr. Sharma,</w:t>
      </w:r>
    </w:p>
    <w:p w14:paraId="2A740E85" w14:textId="48860B8C" w:rsidR="00F0737D" w:rsidRDefault="00F0737D" w:rsidP="00F0737D">
      <w:r>
        <w:t>You have always been an asset to KYK Technologies Pvt. Ltd. In the association of 12 long years, you have served the company with utmost dedication and hard work. As you are aware that on completing the age of 65 years, employees are superannuated as per the Superannuation Policy of the Company. Since you are going to attain the age of 65 years as on January 25</w:t>
      </w:r>
      <w:r w:rsidRPr="00F0737D">
        <w:rPr>
          <w:vertAlign w:val="superscript"/>
        </w:rPr>
        <w:t>th</w:t>
      </w:r>
      <w:r>
        <w:t>, 2020 and you will be superannuated on February 1</w:t>
      </w:r>
      <w:r w:rsidRPr="00F0737D">
        <w:rPr>
          <w:vertAlign w:val="superscript"/>
        </w:rPr>
        <w:t>st</w:t>
      </w:r>
      <w:r>
        <w:t>, 2020. But because you are an inspiring and committed employee, the Company would appreciate if you could work with us for another year.</w:t>
      </w:r>
    </w:p>
    <w:p w14:paraId="5975DA5E" w14:textId="6BC119F6" w:rsidR="00F0737D" w:rsidRDefault="00F0737D" w:rsidP="00F0737D">
      <w:r>
        <w:t xml:space="preserve">There are many projects going in which you have a significant role to play and we would love to have you with us until these projects get completed. But this is possible only if </w:t>
      </w:r>
      <w:r w:rsidR="00C37358">
        <w:t>we</w:t>
      </w:r>
      <w:r>
        <w:t xml:space="preserve"> mutually agree on it. </w:t>
      </w:r>
      <w:r w:rsidR="00C37358">
        <w:t>We request you to kindly submit your consent in response to this letter with the HR Department so that we can take care of the proceedings.</w:t>
      </w:r>
    </w:p>
    <w:p w14:paraId="6A0DF437" w14:textId="2801D533" w:rsidR="00C37358" w:rsidRDefault="00C37358" w:rsidP="00F0737D">
      <w:r>
        <w:t>Looking forward to hear from you.</w:t>
      </w:r>
    </w:p>
    <w:p w14:paraId="695CBE2C" w14:textId="1F8916B7" w:rsidR="00C37358" w:rsidRDefault="00C37358" w:rsidP="00F0737D">
      <w:r>
        <w:t>Sincerely,</w:t>
      </w:r>
    </w:p>
    <w:p w14:paraId="774D5735" w14:textId="77777777" w:rsidR="00C37358" w:rsidRDefault="00C37358" w:rsidP="00C37358">
      <w:proofErr w:type="spellStart"/>
      <w:r>
        <w:t>Amita</w:t>
      </w:r>
      <w:proofErr w:type="spellEnd"/>
      <w:r>
        <w:t xml:space="preserve"> </w:t>
      </w:r>
      <w:proofErr w:type="spellStart"/>
      <w:r>
        <w:t>Avasthi</w:t>
      </w:r>
      <w:proofErr w:type="spellEnd"/>
    </w:p>
    <w:p w14:paraId="6D178B08" w14:textId="77777777" w:rsidR="00C37358" w:rsidRDefault="00C37358" w:rsidP="00C37358">
      <w:r>
        <w:t>HR Manager</w:t>
      </w:r>
    </w:p>
    <w:p w14:paraId="72DB57D4" w14:textId="2CFE486C" w:rsidR="00330256" w:rsidRDefault="00C37358" w:rsidP="00BA7423">
      <w:r>
        <w:t>KYK Technologies Pvt. Ltd.</w:t>
      </w:r>
      <w:bookmarkStart w:id="0" w:name="_GoBack"/>
      <w:bookmarkEnd w:id="0"/>
    </w:p>
    <w:sectPr w:rsidR="003302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DED9" w14:textId="77777777" w:rsidR="001D42B0" w:rsidRDefault="001D42B0" w:rsidP="00AE02CA">
      <w:pPr>
        <w:spacing w:after="0" w:line="240" w:lineRule="auto"/>
      </w:pPr>
      <w:r>
        <w:separator/>
      </w:r>
    </w:p>
  </w:endnote>
  <w:endnote w:type="continuationSeparator" w:id="0">
    <w:p w14:paraId="6F732F85" w14:textId="77777777" w:rsidR="001D42B0" w:rsidRDefault="001D42B0" w:rsidP="00AE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C024" w14:textId="77777777" w:rsidR="00AE02CA" w:rsidRDefault="00AE0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8801" w14:textId="77777777" w:rsidR="00AE02CA" w:rsidRDefault="00AE0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179E" w14:textId="77777777" w:rsidR="00AE02CA" w:rsidRDefault="00AE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6C051" w14:textId="77777777" w:rsidR="001D42B0" w:rsidRDefault="001D42B0" w:rsidP="00AE02CA">
      <w:pPr>
        <w:spacing w:after="0" w:line="240" w:lineRule="auto"/>
      </w:pPr>
      <w:r>
        <w:separator/>
      </w:r>
    </w:p>
  </w:footnote>
  <w:footnote w:type="continuationSeparator" w:id="0">
    <w:p w14:paraId="38449DD0" w14:textId="77777777" w:rsidR="001D42B0" w:rsidRDefault="001D42B0" w:rsidP="00AE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46B8" w14:textId="1A810F89" w:rsidR="00AE02CA" w:rsidRDefault="00AE02CA">
    <w:pPr>
      <w:pStyle w:val="Header"/>
    </w:pPr>
    <w:r>
      <w:rPr>
        <w:noProof/>
      </w:rPr>
      <w:pict w14:anchorId="05EAC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952"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09B8" w14:textId="41C5A451" w:rsidR="00AE02CA" w:rsidRDefault="00AE02CA">
    <w:pPr>
      <w:pStyle w:val="Header"/>
    </w:pPr>
    <w:r>
      <w:rPr>
        <w:noProof/>
      </w:rPr>
      <w:pict w14:anchorId="1A517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953"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570E" w14:textId="27C75280" w:rsidR="00AE02CA" w:rsidRDefault="00AE02CA">
    <w:pPr>
      <w:pStyle w:val="Header"/>
    </w:pPr>
    <w:r>
      <w:rPr>
        <w:noProof/>
      </w:rPr>
      <w:pict w14:anchorId="1DFDA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951"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F7"/>
    <w:rsid w:val="001D42B0"/>
    <w:rsid w:val="00330256"/>
    <w:rsid w:val="005C249E"/>
    <w:rsid w:val="0087255D"/>
    <w:rsid w:val="009F0E92"/>
    <w:rsid w:val="00A61A4E"/>
    <w:rsid w:val="00AA118C"/>
    <w:rsid w:val="00AE02CA"/>
    <w:rsid w:val="00AF1AB0"/>
    <w:rsid w:val="00BA7423"/>
    <w:rsid w:val="00C37358"/>
    <w:rsid w:val="00E33EF7"/>
    <w:rsid w:val="00F073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0A2B9"/>
  <w15:chartTrackingRefBased/>
  <w15:docId w15:val="{CD070FFB-0278-4FFE-9207-A86B93F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256"/>
    <w:rPr>
      <w:color w:val="0000FF"/>
      <w:u w:val="single"/>
    </w:rPr>
  </w:style>
  <w:style w:type="paragraph" w:styleId="NoSpacing">
    <w:name w:val="No Spacing"/>
    <w:uiPriority w:val="1"/>
    <w:qFormat/>
    <w:rsid w:val="005C249E"/>
    <w:pPr>
      <w:spacing w:after="0" w:line="240" w:lineRule="auto"/>
    </w:pPr>
  </w:style>
  <w:style w:type="paragraph" w:styleId="Header">
    <w:name w:val="header"/>
    <w:basedOn w:val="Normal"/>
    <w:link w:val="HeaderChar"/>
    <w:uiPriority w:val="99"/>
    <w:unhideWhenUsed/>
    <w:rsid w:val="00AE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CA"/>
  </w:style>
  <w:style w:type="paragraph" w:styleId="Footer">
    <w:name w:val="footer"/>
    <w:basedOn w:val="Normal"/>
    <w:link w:val="FooterChar"/>
    <w:uiPriority w:val="99"/>
    <w:unhideWhenUsed/>
    <w:rsid w:val="00AE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1651">
      <w:bodyDiv w:val="1"/>
      <w:marLeft w:val="0"/>
      <w:marRight w:val="0"/>
      <w:marTop w:val="0"/>
      <w:marBottom w:val="0"/>
      <w:divBdr>
        <w:top w:val="none" w:sz="0" w:space="0" w:color="auto"/>
        <w:left w:val="none" w:sz="0" w:space="0" w:color="auto"/>
        <w:bottom w:val="none" w:sz="0" w:space="0" w:color="auto"/>
        <w:right w:val="none" w:sz="0" w:space="0" w:color="auto"/>
      </w:divBdr>
      <w:divsChild>
        <w:div w:id="143563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12</cp:revision>
  <dcterms:created xsi:type="dcterms:W3CDTF">2019-12-30T12:29:00Z</dcterms:created>
  <dcterms:modified xsi:type="dcterms:W3CDTF">2020-01-01T11:10:00Z</dcterms:modified>
</cp:coreProperties>
</file>